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6BB59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3BDDF942" w14:textId="77777777" w:rsidR="0075376A" w:rsidRDefault="0075376A">
      <w:pPr>
        <w:tabs>
          <w:tab w:val="left" w:pos="7797"/>
        </w:tabs>
        <w:spacing w:line="360" w:lineRule="auto"/>
        <w:ind w:right="139"/>
        <w:jc w:val="both"/>
        <w:rPr>
          <w:rFonts w:ascii="Times New Roman" w:eastAsia="Times New Roman" w:hAnsi="Times New Roman" w:cs="Times New Roman"/>
        </w:rPr>
      </w:pPr>
    </w:p>
    <w:p w14:paraId="3BB1A1FA" w14:textId="77777777" w:rsidR="0075376A" w:rsidRDefault="0043779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IV</w:t>
      </w:r>
    </w:p>
    <w:p w14:paraId="289FB635" w14:textId="77777777" w:rsidR="0075376A" w:rsidRDefault="0075376A">
      <w:pPr>
        <w:jc w:val="center"/>
        <w:rPr>
          <w:rFonts w:ascii="Times New Roman" w:eastAsia="Times New Roman" w:hAnsi="Times New Roman" w:cs="Times New Roman"/>
          <w:b/>
        </w:rPr>
      </w:pPr>
    </w:p>
    <w:p w14:paraId="121DE68C" w14:textId="77777777" w:rsidR="000E2C47" w:rsidRDefault="000E2C47">
      <w:pPr>
        <w:jc w:val="center"/>
        <w:rPr>
          <w:rFonts w:ascii="Times New Roman" w:eastAsia="Times New Roman" w:hAnsi="Times New Roman" w:cs="Times New Roman"/>
          <w:b/>
        </w:rPr>
      </w:pPr>
    </w:p>
    <w:p w14:paraId="202253CA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5FF5386F" w14:textId="77777777" w:rsidR="0075376A" w:rsidRDefault="0043779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DISPONIBILIDADE PARA EXERCÍCIO DA FUNÇÃO DE CONSELHEIRO TUTELAR</w:t>
      </w:r>
    </w:p>
    <w:p w14:paraId="5D82E22C" w14:textId="77777777" w:rsidR="0075376A" w:rsidRDefault="0075376A">
      <w:pPr>
        <w:jc w:val="both"/>
        <w:rPr>
          <w:rFonts w:ascii="Times New Roman" w:eastAsia="Times New Roman" w:hAnsi="Times New Roman" w:cs="Times New Roman"/>
          <w:b/>
        </w:rPr>
      </w:pPr>
    </w:p>
    <w:p w14:paraId="012BA8C0" w14:textId="77777777" w:rsidR="0075376A" w:rsidRDefault="0075376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2F57D69" w14:textId="77777777" w:rsidR="000E2C47" w:rsidRDefault="000E2C47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1ED8C657" w14:textId="77777777" w:rsidR="0075376A" w:rsidRDefault="0043779D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 _________________________________________________________________,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</w:rPr>
        <w:t>brasileiro(</w:t>
      </w:r>
      <w:proofErr w:type="gramEnd"/>
      <w:r>
        <w:rPr>
          <w:rFonts w:ascii="Times New Roman" w:eastAsia="Times New Roman" w:hAnsi="Times New Roman" w:cs="Times New Roman"/>
        </w:rPr>
        <w:t>a), ______________________ (estado civil), portador da identidade nº _________________________, e inscrito no C.P.F. sob o nº ________________________________, residente e domiciliado à  _____________________________________________________________________________, nº _____________, bairro ________________________________, Palhoça/SC, DECLARO, sob as penas da lei, para fins de Inscrição no Processo Seletivo para Membro do Conselho Tutelar, que possuo disponibilidade para exercer o cargo e as funções de Conselheiro Tutelar. Este documento representa a expressão da verdade. Todos os dados nele contidos estão corretos, podendo, a qualquer tempo, ser-me exigidos documentos que os comprovem.</w:t>
      </w:r>
    </w:p>
    <w:p w14:paraId="7D3DC87C" w14:textId="77777777" w:rsidR="0075376A" w:rsidRDefault="0075376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6413C8A" w14:textId="77777777" w:rsidR="0075376A" w:rsidRDefault="0043779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Palhoça/SC, ________ de janeiro de 2023.</w:t>
      </w:r>
    </w:p>
    <w:p w14:paraId="4FBC4330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046A661A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00DBA8E0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05EA3A0C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05C19955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6F240EFA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555F771F" w14:textId="77777777" w:rsidR="0075376A" w:rsidRDefault="0043779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4A69B0A9" w14:textId="77777777" w:rsidR="0075376A" w:rsidRDefault="0043779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Assinatura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Candidato(a)</w:t>
      </w:r>
    </w:p>
    <w:p w14:paraId="53AB1969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65FABF10" w14:textId="77777777" w:rsidR="0075376A" w:rsidRDefault="0075376A">
      <w:pPr>
        <w:jc w:val="both"/>
        <w:rPr>
          <w:rFonts w:ascii="Times New Roman" w:eastAsia="Times New Roman" w:hAnsi="Times New Roman" w:cs="Times New Roman"/>
        </w:rPr>
      </w:pPr>
    </w:p>
    <w:p w14:paraId="5F80B48F" w14:textId="77777777" w:rsidR="000E2C47" w:rsidRDefault="000E2C47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5A535B3A" w14:textId="77777777" w:rsidR="000E2C47" w:rsidRDefault="000E2C47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651C5BF8" w14:textId="77777777" w:rsidR="0075376A" w:rsidRPr="004B5968" w:rsidRDefault="0075376A">
      <w:pPr>
        <w:spacing w:line="360" w:lineRule="auto"/>
        <w:jc w:val="both"/>
        <w:rPr>
          <w:sz w:val="22"/>
          <w:szCs w:val="22"/>
        </w:rPr>
      </w:pPr>
    </w:p>
    <w:sectPr w:rsidR="0075376A" w:rsidRPr="004B5968" w:rsidSect="00DF33A9">
      <w:headerReference w:type="default" r:id="rId9"/>
      <w:footerReference w:type="default" r:id="rId10"/>
      <w:pgSz w:w="11906" w:h="16838"/>
      <w:pgMar w:top="1134" w:right="849" w:bottom="1390" w:left="1418" w:header="709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93EDD" w14:textId="77777777" w:rsidR="00650DBF" w:rsidRDefault="00650DBF">
      <w:r>
        <w:separator/>
      </w:r>
    </w:p>
  </w:endnote>
  <w:endnote w:type="continuationSeparator" w:id="0">
    <w:p w14:paraId="77640412" w14:textId="77777777" w:rsidR="00650DBF" w:rsidRDefault="0065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BC1CC" w14:textId="7E4450C7" w:rsidR="0075376A" w:rsidRDefault="0043779D">
    <w:pPr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EDITAL </w:t>
    </w:r>
    <w:r w:rsidRPr="004B5968">
      <w:rPr>
        <w:rFonts w:ascii="Times New Roman" w:eastAsia="Times New Roman" w:hAnsi="Times New Roman" w:cs="Times New Roman"/>
        <w:b/>
        <w:sz w:val="16"/>
        <w:szCs w:val="16"/>
      </w:rPr>
      <w:t>CMDCA Nº 0</w:t>
    </w:r>
    <w:r w:rsidR="00643478">
      <w:rPr>
        <w:rFonts w:ascii="Times New Roman" w:eastAsia="Times New Roman" w:hAnsi="Times New Roman" w:cs="Times New Roman"/>
        <w:b/>
        <w:sz w:val="16"/>
        <w:szCs w:val="16"/>
      </w:rPr>
      <w:t>2</w:t>
    </w:r>
    <w:r w:rsidRPr="004B5968">
      <w:rPr>
        <w:rFonts w:ascii="Times New Roman" w:eastAsia="Times New Roman" w:hAnsi="Times New Roman" w:cs="Times New Roman"/>
        <w:b/>
        <w:sz w:val="16"/>
        <w:szCs w:val="16"/>
      </w:rPr>
      <w:t>/</w:t>
    </w:r>
    <w:r>
      <w:rPr>
        <w:rFonts w:ascii="Times New Roman" w:eastAsia="Times New Roman" w:hAnsi="Times New Roman" w:cs="Times New Roman"/>
        <w:b/>
        <w:sz w:val="16"/>
        <w:szCs w:val="16"/>
      </w:rPr>
      <w:t>2022</w:t>
    </w:r>
  </w:p>
  <w:p w14:paraId="2E368ECB" w14:textId="77777777" w:rsidR="0075376A" w:rsidRDefault="0043779D">
    <w:pPr>
      <w:tabs>
        <w:tab w:val="left" w:pos="284"/>
      </w:tabs>
      <w:jc w:val="both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Conselho Municipal dos Direitos da Criança e do Adolescente – CMDCA/Palhoça</w:t>
    </w:r>
  </w:p>
  <w:p w14:paraId="7E10D9DC" w14:textId="77777777" w:rsidR="0075376A" w:rsidRDefault="0043779D">
    <w:pPr>
      <w:tabs>
        <w:tab w:val="left" w:pos="284"/>
      </w:tabs>
      <w:jc w:val="both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Rua Padre João Batista Réus, s/nº, Bairro Caminho Novo, Palhoça/SC </w:t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DA3C8D">
      <w:rPr>
        <w:rFonts w:ascii="Times New Roman" w:eastAsia="Times New Roman" w:hAnsi="Times New Roman" w:cs="Times New Roman"/>
        <w:noProof/>
        <w:sz w:val="16"/>
        <w:szCs w:val="16"/>
      </w:rPr>
      <w:t>0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58641" w14:textId="77777777" w:rsidR="00650DBF" w:rsidRDefault="00650DBF">
      <w:r>
        <w:separator/>
      </w:r>
    </w:p>
  </w:footnote>
  <w:footnote w:type="continuationSeparator" w:id="0">
    <w:p w14:paraId="4621BCF1" w14:textId="77777777" w:rsidR="00650DBF" w:rsidRDefault="0065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65EC" w14:textId="3ECF697A" w:rsidR="004B5968" w:rsidRDefault="004B5968" w:rsidP="002D296E">
    <w:pPr>
      <w:pStyle w:val="Cabealho"/>
      <w:rPr>
        <w:rFonts w:ascii="Arial Black" w:hAnsi="Arial Black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D860BD" wp14:editId="209E892F">
          <wp:simplePos x="0" y="0"/>
          <wp:positionH relativeFrom="column">
            <wp:posOffset>-241300</wp:posOffset>
          </wp:positionH>
          <wp:positionV relativeFrom="paragraph">
            <wp:posOffset>-419735</wp:posOffset>
          </wp:positionV>
          <wp:extent cx="1715135" cy="1219200"/>
          <wp:effectExtent l="0" t="0" r="0" b="0"/>
          <wp:wrapTight wrapText="bothSides">
            <wp:wrapPolygon edited="0">
              <wp:start x="0" y="0"/>
              <wp:lineTo x="0" y="21263"/>
              <wp:lineTo x="21352" y="21263"/>
              <wp:lineTo x="21352" y="0"/>
              <wp:lineTo x="0" y="0"/>
            </wp:wrapPolygon>
          </wp:wrapTight>
          <wp:docPr id="1" name="Imagem 1" descr="logotipo do CMDCA - Job n° 077 - 08041101 -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do CMDCA - Job n° 077 - 08041101 -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7DA1">
      <w:rPr>
        <w:rFonts w:ascii="Arial Black" w:hAnsi="Arial Black"/>
        <w:b/>
      </w:rPr>
      <w:t xml:space="preserve">                             </w:t>
    </w:r>
    <w:r>
      <w:rPr>
        <w:rFonts w:ascii="Arial Black" w:hAnsi="Arial Black"/>
        <w:b/>
      </w:rPr>
      <w:t>Estado de Santa Catarina</w:t>
    </w:r>
  </w:p>
  <w:p w14:paraId="43B10A11" w14:textId="355FFF3C" w:rsidR="004B5968" w:rsidRDefault="00567DA1" w:rsidP="002D296E">
    <w:pPr>
      <w:pStyle w:val="Cabealho"/>
      <w:rPr>
        <w:sz w:val="12"/>
        <w:szCs w:val="12"/>
      </w:rPr>
    </w:pPr>
    <w:r>
      <w:rPr>
        <w:rFonts w:ascii="Arial Black" w:hAnsi="Arial Black"/>
        <w:b/>
      </w:rPr>
      <w:t xml:space="preserve">                             </w:t>
    </w:r>
    <w:r w:rsidR="004B5968">
      <w:rPr>
        <w:rFonts w:ascii="Arial Black" w:hAnsi="Arial Black"/>
        <w:b/>
      </w:rPr>
      <w:t>Prefeitura Municipal de Palhoça</w:t>
    </w:r>
  </w:p>
  <w:p w14:paraId="79DC076A" w14:textId="19F70AA4" w:rsidR="004B5968" w:rsidRPr="00283403" w:rsidRDefault="00567DA1" w:rsidP="002D296E">
    <w:pPr>
      <w:pStyle w:val="Cabealho"/>
      <w:rPr>
        <w:sz w:val="12"/>
        <w:szCs w:val="12"/>
      </w:rPr>
    </w:pPr>
    <w:r>
      <w:rPr>
        <w:rFonts w:ascii="Arial Black" w:hAnsi="Arial Black"/>
        <w:b/>
      </w:rPr>
      <w:t xml:space="preserve">                             </w:t>
    </w:r>
    <w:r w:rsidR="004B5968">
      <w:rPr>
        <w:rFonts w:ascii="Arial Black" w:hAnsi="Arial Black"/>
        <w:b/>
      </w:rPr>
      <w:t>Secretaria Municipal de Assistência Social</w:t>
    </w:r>
  </w:p>
  <w:p w14:paraId="0915542A" w14:textId="77777777" w:rsidR="0075376A" w:rsidRDefault="007537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3909"/>
    <w:multiLevelType w:val="multilevel"/>
    <w:tmpl w:val="87C870D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3C39"/>
    <w:multiLevelType w:val="multilevel"/>
    <w:tmpl w:val="0C069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50A"/>
    <w:multiLevelType w:val="multilevel"/>
    <w:tmpl w:val="AE2A1C0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6A"/>
    <w:rsid w:val="000175F6"/>
    <w:rsid w:val="000E2C47"/>
    <w:rsid w:val="000F16D6"/>
    <w:rsid w:val="001638AD"/>
    <w:rsid w:val="002D296E"/>
    <w:rsid w:val="00382C50"/>
    <w:rsid w:val="0043779D"/>
    <w:rsid w:val="00451FA3"/>
    <w:rsid w:val="004B5968"/>
    <w:rsid w:val="004E44DE"/>
    <w:rsid w:val="004E4E0A"/>
    <w:rsid w:val="00567707"/>
    <w:rsid w:val="00567DA1"/>
    <w:rsid w:val="00643478"/>
    <w:rsid w:val="00650DBF"/>
    <w:rsid w:val="006E0BCB"/>
    <w:rsid w:val="0075376A"/>
    <w:rsid w:val="009716AA"/>
    <w:rsid w:val="00A434B0"/>
    <w:rsid w:val="00A81209"/>
    <w:rsid w:val="00BB1143"/>
    <w:rsid w:val="00C362C3"/>
    <w:rsid w:val="00C80A18"/>
    <w:rsid w:val="00D9459E"/>
    <w:rsid w:val="00DA3C8D"/>
    <w:rsid w:val="00DB401B"/>
    <w:rsid w:val="00DE2457"/>
    <w:rsid w:val="00D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0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B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F109E8"/>
    <w:rPr>
      <w:b/>
      <w:szCs w:val="20"/>
    </w:rPr>
  </w:style>
  <w:style w:type="paragraph" w:styleId="Recuodecorpodetexto2">
    <w:name w:val="Body Text Indent 2"/>
    <w:basedOn w:val="Normal"/>
    <w:rsid w:val="005316BF"/>
    <w:pPr>
      <w:spacing w:after="120" w:line="480" w:lineRule="auto"/>
      <w:ind w:left="283"/>
    </w:pPr>
  </w:style>
  <w:style w:type="character" w:styleId="Hyperlink">
    <w:name w:val="Hyperlink"/>
    <w:rsid w:val="00381DEB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092C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92CD9"/>
    <w:rPr>
      <w:sz w:val="24"/>
      <w:szCs w:val="24"/>
    </w:rPr>
  </w:style>
  <w:style w:type="paragraph" w:styleId="Rodap">
    <w:name w:val="footer"/>
    <w:basedOn w:val="Normal"/>
    <w:link w:val="RodapChar"/>
    <w:rsid w:val="00092C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92CD9"/>
    <w:rPr>
      <w:sz w:val="24"/>
      <w:szCs w:val="24"/>
    </w:rPr>
  </w:style>
  <w:style w:type="paragraph" w:styleId="Textodebalo">
    <w:name w:val="Balloon Text"/>
    <w:basedOn w:val="Normal"/>
    <w:link w:val="TextodebaloChar"/>
    <w:rsid w:val="003323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38A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953D2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53D27"/>
    <w:rPr>
      <w:b/>
      <w:bCs/>
    </w:rPr>
  </w:style>
  <w:style w:type="paragraph" w:styleId="PargrafodaLista">
    <w:name w:val="List Paragraph"/>
    <w:basedOn w:val="Normal"/>
    <w:uiPriority w:val="34"/>
    <w:qFormat/>
    <w:rsid w:val="00D65F29"/>
    <w:pPr>
      <w:ind w:left="720"/>
      <w:contextualSpacing/>
    </w:pPr>
  </w:style>
  <w:style w:type="table" w:styleId="Tabelacomgrade">
    <w:name w:val="Table Grid"/>
    <w:basedOn w:val="Tabelanormal"/>
    <w:rsid w:val="0053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02F35"/>
    <w:rPr>
      <w:i/>
      <w:iCs/>
    </w:rPr>
  </w:style>
  <w:style w:type="paragraph" w:styleId="Recuodecorpodetexto">
    <w:name w:val="Body Text Indent"/>
    <w:basedOn w:val="Normal"/>
    <w:link w:val="RecuodecorpodetextoChar"/>
    <w:semiHidden/>
    <w:unhideWhenUsed/>
    <w:rsid w:val="007F4E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F4E64"/>
  </w:style>
  <w:style w:type="character" w:styleId="Refdecomentrio">
    <w:name w:val="annotation reference"/>
    <w:basedOn w:val="Fontepargpadro"/>
    <w:semiHidden/>
    <w:unhideWhenUsed/>
    <w:rsid w:val="00FB2B7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B2B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B2B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B2B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B2B72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unhideWhenUsed/>
    <w:rsid w:val="00CA2B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A2BC1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CA2BC1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94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B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F109E8"/>
    <w:rPr>
      <w:b/>
      <w:szCs w:val="20"/>
    </w:rPr>
  </w:style>
  <w:style w:type="paragraph" w:styleId="Recuodecorpodetexto2">
    <w:name w:val="Body Text Indent 2"/>
    <w:basedOn w:val="Normal"/>
    <w:rsid w:val="005316BF"/>
    <w:pPr>
      <w:spacing w:after="120" w:line="480" w:lineRule="auto"/>
      <w:ind w:left="283"/>
    </w:pPr>
  </w:style>
  <w:style w:type="character" w:styleId="Hyperlink">
    <w:name w:val="Hyperlink"/>
    <w:rsid w:val="00381DEB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092C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92CD9"/>
    <w:rPr>
      <w:sz w:val="24"/>
      <w:szCs w:val="24"/>
    </w:rPr>
  </w:style>
  <w:style w:type="paragraph" w:styleId="Rodap">
    <w:name w:val="footer"/>
    <w:basedOn w:val="Normal"/>
    <w:link w:val="RodapChar"/>
    <w:rsid w:val="00092C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92CD9"/>
    <w:rPr>
      <w:sz w:val="24"/>
      <w:szCs w:val="24"/>
    </w:rPr>
  </w:style>
  <w:style w:type="paragraph" w:styleId="Textodebalo">
    <w:name w:val="Balloon Text"/>
    <w:basedOn w:val="Normal"/>
    <w:link w:val="TextodebaloChar"/>
    <w:rsid w:val="003323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38A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953D2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53D27"/>
    <w:rPr>
      <w:b/>
      <w:bCs/>
    </w:rPr>
  </w:style>
  <w:style w:type="paragraph" w:styleId="PargrafodaLista">
    <w:name w:val="List Paragraph"/>
    <w:basedOn w:val="Normal"/>
    <w:uiPriority w:val="34"/>
    <w:qFormat/>
    <w:rsid w:val="00D65F29"/>
    <w:pPr>
      <w:ind w:left="720"/>
      <w:contextualSpacing/>
    </w:pPr>
  </w:style>
  <w:style w:type="table" w:styleId="Tabelacomgrade">
    <w:name w:val="Table Grid"/>
    <w:basedOn w:val="Tabelanormal"/>
    <w:rsid w:val="0053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02F35"/>
    <w:rPr>
      <w:i/>
      <w:iCs/>
    </w:rPr>
  </w:style>
  <w:style w:type="paragraph" w:styleId="Recuodecorpodetexto">
    <w:name w:val="Body Text Indent"/>
    <w:basedOn w:val="Normal"/>
    <w:link w:val="RecuodecorpodetextoChar"/>
    <w:semiHidden/>
    <w:unhideWhenUsed/>
    <w:rsid w:val="007F4E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F4E64"/>
  </w:style>
  <w:style w:type="character" w:styleId="Refdecomentrio">
    <w:name w:val="annotation reference"/>
    <w:basedOn w:val="Fontepargpadro"/>
    <w:semiHidden/>
    <w:unhideWhenUsed/>
    <w:rsid w:val="00FB2B7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B2B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B2B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B2B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B2B72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unhideWhenUsed/>
    <w:rsid w:val="00CA2B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A2BC1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CA2BC1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394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nnp2elpknjjf9VTowFw3kDN+ng==">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CMDCA</cp:lastModifiedBy>
  <cp:revision>2</cp:revision>
  <cp:lastPrinted>2022-12-19T16:34:00Z</cp:lastPrinted>
  <dcterms:created xsi:type="dcterms:W3CDTF">2022-12-20T18:16:00Z</dcterms:created>
  <dcterms:modified xsi:type="dcterms:W3CDTF">2022-12-20T18:16:00Z</dcterms:modified>
</cp:coreProperties>
</file>